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00" w:rsidRPr="003D75E8" w:rsidRDefault="00835300" w:rsidP="0083530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15.</w:t>
      </w:r>
      <w:bookmarkStart w:id="0" w:name="_GoBack"/>
      <w:bookmarkEnd w:id="0"/>
      <w:r w:rsidRPr="003D75E8">
        <w:rPr>
          <w:rFonts w:ascii="Calibri" w:eastAsia="Calibri" w:hAnsi="Calibri" w:cs="Times New Roman"/>
        </w:rPr>
        <w:t>10.24. История</w:t>
      </w:r>
    </w:p>
    <w:p w:rsidR="00835300" w:rsidRPr="003D75E8" w:rsidRDefault="00835300" w:rsidP="00835300">
      <w:pPr>
        <w:rPr>
          <w:rFonts w:ascii="Calibri" w:eastAsia="Calibri" w:hAnsi="Calibri" w:cs="Times New Roman"/>
          <w:b/>
        </w:rPr>
      </w:pPr>
      <w:r w:rsidRPr="003D75E8">
        <w:rPr>
          <w:rFonts w:ascii="Calibri" w:eastAsia="Calibri" w:hAnsi="Calibri" w:cs="Times New Roman"/>
          <w:b/>
        </w:rPr>
        <w:t>Тема урока: «Новая экономическая политика (НЭП). Образование СССР»</w:t>
      </w:r>
    </w:p>
    <w:p w:rsidR="00835300" w:rsidRPr="003D75E8" w:rsidRDefault="00835300" w:rsidP="00835300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Выполнить конспект по вопросам:</w:t>
      </w:r>
    </w:p>
    <w:p w:rsidR="00835300" w:rsidRPr="003D75E8" w:rsidRDefault="00835300" w:rsidP="00835300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1.Что такое «военный коммунизм»?</w:t>
      </w:r>
    </w:p>
    <w:p w:rsidR="00835300" w:rsidRPr="003D75E8" w:rsidRDefault="00835300" w:rsidP="00835300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2.Причины НЭПа.</w:t>
      </w:r>
    </w:p>
    <w:p w:rsidR="00835300" w:rsidRPr="003D75E8" w:rsidRDefault="00835300" w:rsidP="00835300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3. Сущность НЭПа и ее итоги.</w:t>
      </w:r>
    </w:p>
    <w:p w:rsidR="00835300" w:rsidRPr="003D75E8" w:rsidRDefault="00835300" w:rsidP="00835300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 xml:space="preserve">4.Образование СССР. Условия вхождения республик в союз. </w:t>
      </w:r>
    </w:p>
    <w:p w:rsidR="00BF345B" w:rsidRDefault="00BF345B"/>
    <w:sectPr w:rsidR="00BF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4C"/>
    <w:rsid w:val="003D144C"/>
    <w:rsid w:val="00835300"/>
    <w:rsid w:val="00B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967C"/>
  <w15:chartTrackingRefBased/>
  <w15:docId w15:val="{704069E0-25E6-42AC-A485-A99C3298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2024-10-09T17:35:00Z</dcterms:created>
  <dcterms:modified xsi:type="dcterms:W3CDTF">2024-10-09T17:37:00Z</dcterms:modified>
</cp:coreProperties>
</file>